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5F59" w14:paraId="7B40F2AD" w14:textId="77777777" w:rsidTr="00822971">
        <w:tc>
          <w:tcPr>
            <w:tcW w:w="4672" w:type="dxa"/>
          </w:tcPr>
          <w:p w14:paraId="52BB5FC7" w14:textId="297D9DC5" w:rsidR="00815F59" w:rsidRDefault="00815F59">
            <w:pPr>
              <w:rPr>
                <w:lang w:val="ru-RU"/>
              </w:rPr>
            </w:pPr>
            <w:r>
              <w:rPr>
                <w:lang w:val="ru-RU"/>
              </w:rPr>
              <w:t>Мотивационное письмо</w:t>
            </w:r>
          </w:p>
        </w:tc>
        <w:tc>
          <w:tcPr>
            <w:tcW w:w="4673" w:type="dxa"/>
          </w:tcPr>
          <w:p w14:paraId="79563520" w14:textId="22054352" w:rsidR="00815F59" w:rsidRDefault="00822971" w:rsidP="0082297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02 августа 2024</w:t>
            </w:r>
          </w:p>
        </w:tc>
      </w:tr>
    </w:tbl>
    <w:p w14:paraId="0BE56D68" w14:textId="3DE037CA" w:rsidR="00671245" w:rsidRDefault="00671245">
      <w:pPr>
        <w:rPr>
          <w:lang w:val="ru-RU"/>
        </w:rPr>
      </w:pPr>
    </w:p>
    <w:p w14:paraId="353B279D" w14:textId="42DC0C1F" w:rsidR="000B200F" w:rsidRDefault="000B200F">
      <w:pPr>
        <w:rPr>
          <w:sz w:val="28"/>
          <w:szCs w:val="28"/>
          <w:lang w:val="ru-RU"/>
        </w:rPr>
      </w:pPr>
      <w:r w:rsidRPr="00F3293B">
        <w:rPr>
          <w:sz w:val="28"/>
          <w:szCs w:val="28"/>
          <w:lang w:val="ru-RU"/>
        </w:rPr>
        <w:t xml:space="preserve">Здравствуйте! </w:t>
      </w:r>
    </w:p>
    <w:p w14:paraId="69DEEF01" w14:textId="77777777" w:rsidR="00090F32" w:rsidRDefault="00090F32">
      <w:pPr>
        <w:rPr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90F32" w:rsidRPr="00090F32" w14:paraId="277CFCC0" w14:textId="77777777" w:rsidTr="00090F32">
        <w:tc>
          <w:tcPr>
            <w:tcW w:w="9345" w:type="dxa"/>
            <w:shd w:val="clear" w:color="auto" w:fill="95DCF7" w:themeFill="accent4" w:themeFillTint="66"/>
          </w:tcPr>
          <w:p w14:paraId="2E9F5B51" w14:textId="77777777" w:rsidR="00090F32" w:rsidRPr="00090F32" w:rsidRDefault="00090F32" w:rsidP="00090F32">
            <w:pPr>
              <w:rPr>
                <w:sz w:val="28"/>
                <w:szCs w:val="28"/>
                <w:lang w:val="en-US"/>
              </w:rPr>
            </w:pPr>
          </w:p>
          <w:p w14:paraId="00110881" w14:textId="2C6BCFE4" w:rsidR="00090F32" w:rsidRPr="00090F32" w:rsidRDefault="00090F32" w:rsidP="00090F32">
            <w:pPr>
              <w:rPr>
                <w:sz w:val="28"/>
                <w:szCs w:val="28"/>
                <w:lang w:val="ru-RU"/>
              </w:rPr>
            </w:pPr>
            <w:r w:rsidRPr="00090F32">
              <w:rPr>
                <w:sz w:val="28"/>
                <w:szCs w:val="28"/>
                <w:lang w:val="ru-RU"/>
              </w:rPr>
              <w:t xml:space="preserve">Портфолио-резюме представлено на сайте-визитке по следующему </w:t>
            </w:r>
            <w:r w:rsidRPr="00090F32">
              <w:rPr>
                <w:sz w:val="28"/>
                <w:szCs w:val="28"/>
                <w:lang w:val="en-US"/>
              </w:rPr>
              <w:t>web</w:t>
            </w:r>
            <w:r w:rsidRPr="00090F32">
              <w:rPr>
                <w:sz w:val="28"/>
                <w:szCs w:val="28"/>
                <w:lang w:val="ru-RU"/>
              </w:rPr>
              <w:t xml:space="preserve">-адресу: </w:t>
            </w:r>
            <w:hyperlink r:id="rId5" w:history="1">
              <w:r w:rsidRPr="00090F32">
                <w:rPr>
                  <w:rStyle w:val="ad"/>
                  <w:sz w:val="28"/>
                  <w:szCs w:val="28"/>
                  <w:lang w:val="en-US"/>
                </w:rPr>
                <w:t>https</w:t>
              </w:r>
              <w:r w:rsidRPr="00090F32">
                <w:rPr>
                  <w:rStyle w:val="ad"/>
                  <w:sz w:val="28"/>
                  <w:szCs w:val="28"/>
                  <w:lang w:val="ru-RU"/>
                </w:rPr>
                <w:t>://</w:t>
              </w:r>
              <w:proofErr w:type="spellStart"/>
              <w:r w:rsidRPr="00090F32">
                <w:rPr>
                  <w:rStyle w:val="ad"/>
                  <w:sz w:val="28"/>
                  <w:szCs w:val="28"/>
                  <w:lang w:val="en-US"/>
                </w:rPr>
                <w:t>tsoy</w:t>
              </w:r>
              <w:proofErr w:type="spellEnd"/>
              <w:r w:rsidRPr="00090F32">
                <w:rPr>
                  <w:rStyle w:val="ad"/>
                  <w:sz w:val="28"/>
                  <w:szCs w:val="28"/>
                  <w:lang w:val="ru-RU"/>
                </w:rPr>
                <w:t>-</w:t>
              </w:r>
              <w:proofErr w:type="spellStart"/>
              <w:r w:rsidRPr="00090F32">
                <w:rPr>
                  <w:rStyle w:val="ad"/>
                  <w:sz w:val="28"/>
                  <w:szCs w:val="28"/>
                  <w:lang w:val="en-US"/>
                </w:rPr>
                <w:t>utmn</w:t>
              </w:r>
              <w:proofErr w:type="spellEnd"/>
              <w:r w:rsidRPr="00090F32">
                <w:rPr>
                  <w:rStyle w:val="ad"/>
                  <w:sz w:val="28"/>
                  <w:szCs w:val="28"/>
                  <w:lang w:val="ru-RU"/>
                </w:rPr>
                <w:t>.</w:t>
              </w:r>
              <w:proofErr w:type="spellStart"/>
              <w:r w:rsidRPr="00090F32">
                <w:rPr>
                  <w:rStyle w:val="ad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78F1748" w14:textId="77777777" w:rsidR="00090F32" w:rsidRPr="00090F32" w:rsidRDefault="00090F32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06E21E3E" w14:textId="77777777" w:rsidR="00090F32" w:rsidRPr="00090F32" w:rsidRDefault="00090F32">
      <w:pPr>
        <w:rPr>
          <w:sz w:val="28"/>
          <w:szCs w:val="28"/>
          <w:lang w:val="ru-RU"/>
        </w:rPr>
      </w:pPr>
    </w:p>
    <w:p w14:paraId="237DA357" w14:textId="77777777" w:rsidR="00090F32" w:rsidRPr="00F3293B" w:rsidRDefault="00090F32">
      <w:pPr>
        <w:rPr>
          <w:sz w:val="28"/>
          <w:szCs w:val="28"/>
          <w:lang w:val="ru-RU"/>
        </w:rPr>
      </w:pPr>
    </w:p>
    <w:p w14:paraId="702C6E85" w14:textId="59A356D9" w:rsidR="000B200F" w:rsidRPr="00F3293B" w:rsidRDefault="00841669">
      <w:pPr>
        <w:rPr>
          <w:sz w:val="28"/>
          <w:szCs w:val="28"/>
          <w:lang w:val="ru-RU"/>
        </w:rPr>
      </w:pPr>
      <w:r w:rsidRPr="00F3293B">
        <w:rPr>
          <w:sz w:val="28"/>
          <w:szCs w:val="28"/>
          <w:lang w:val="ru-RU"/>
        </w:rPr>
        <w:t>Данный файл содержит два мотивационных пис</w:t>
      </w:r>
      <w:r w:rsidR="00700532" w:rsidRPr="00F3293B">
        <w:rPr>
          <w:sz w:val="28"/>
          <w:szCs w:val="28"/>
          <w:lang w:val="ru-RU"/>
        </w:rPr>
        <w:t xml:space="preserve">ьма, первое – составлено нейросетью </w:t>
      </w:r>
      <w:r w:rsidR="00700532" w:rsidRPr="00F3293B">
        <w:rPr>
          <w:sz w:val="28"/>
          <w:szCs w:val="28"/>
          <w:lang w:val="en-US"/>
        </w:rPr>
        <w:t>GPT</w:t>
      </w:r>
      <w:r w:rsidR="00700532" w:rsidRPr="00F3293B">
        <w:rPr>
          <w:sz w:val="28"/>
          <w:szCs w:val="28"/>
          <w:lang w:val="ru-RU"/>
        </w:rPr>
        <w:t xml:space="preserve"> (и не пройдёт проверку на антиплагиат </w:t>
      </w:r>
      <w:r w:rsidR="00F81E05" w:rsidRPr="00F3293B">
        <w:rPr>
          <w:rFonts w:ascii="Segoe UI Emoji" w:hAnsi="Segoe UI Emoji" w:cs="Segoe UI Emoji"/>
          <w:sz w:val="28"/>
          <w:szCs w:val="28"/>
          <w:lang w:val="ru-RU"/>
        </w:rPr>
        <w:t>🥲</w:t>
      </w:r>
      <w:r w:rsidR="00700532" w:rsidRPr="00F3293B">
        <w:rPr>
          <w:sz w:val="28"/>
          <w:szCs w:val="28"/>
          <w:lang w:val="ru-RU"/>
        </w:rPr>
        <w:t>), а второе – лично мной.</w:t>
      </w:r>
    </w:p>
    <w:p w14:paraId="597D36B5" w14:textId="2E58B369" w:rsidR="00F81E05" w:rsidRPr="00F3293B" w:rsidRDefault="00F81E05">
      <w:pPr>
        <w:rPr>
          <w:sz w:val="28"/>
          <w:szCs w:val="28"/>
          <w:lang w:val="ru-RU"/>
        </w:rPr>
      </w:pPr>
      <w:r w:rsidRPr="00F3293B">
        <w:rPr>
          <w:sz w:val="28"/>
          <w:szCs w:val="28"/>
          <w:lang w:val="ru-RU"/>
        </w:rPr>
        <w:t>Оцените всю духовность человеческого текста на фоне бездушной машины.</w:t>
      </w:r>
    </w:p>
    <w:p w14:paraId="1FDFFCD3" w14:textId="371F0480" w:rsidR="00F81E05" w:rsidRPr="00F3293B" w:rsidRDefault="00F3293B" w:rsidP="00F3293B">
      <w:pPr>
        <w:jc w:val="right"/>
        <w:rPr>
          <w:i/>
          <w:iCs/>
          <w:lang w:val="ru-RU"/>
        </w:rPr>
      </w:pPr>
      <w:r w:rsidRPr="00F3293B">
        <w:rPr>
          <w:i/>
          <w:iCs/>
          <w:lang w:val="ru-RU"/>
        </w:rPr>
        <w:t>С уважением,</w:t>
      </w:r>
    </w:p>
    <w:p w14:paraId="5C2D35F6" w14:textId="686BFEEF" w:rsidR="00F3293B" w:rsidRDefault="00F3293B" w:rsidP="00F3293B">
      <w:pPr>
        <w:jc w:val="right"/>
        <w:rPr>
          <w:i/>
          <w:iCs/>
          <w:lang w:val="ru-RU"/>
        </w:rPr>
      </w:pPr>
      <w:r w:rsidRPr="00F3293B">
        <w:rPr>
          <w:i/>
          <w:iCs/>
          <w:lang w:val="ru-RU"/>
        </w:rPr>
        <w:t xml:space="preserve">Абитуриент </w:t>
      </w:r>
      <w:r w:rsidR="00090F32">
        <w:rPr>
          <w:i/>
          <w:iCs/>
          <w:lang w:val="ru-RU"/>
        </w:rPr>
        <w:t xml:space="preserve">по </w:t>
      </w:r>
      <w:r w:rsidR="00463130" w:rsidRPr="00F3293B">
        <w:rPr>
          <w:i/>
          <w:iCs/>
          <w:lang w:val="ru-RU"/>
        </w:rPr>
        <w:t>магисте</w:t>
      </w:r>
      <w:r w:rsidR="00463130">
        <w:rPr>
          <w:i/>
          <w:iCs/>
          <w:lang w:val="ru-RU"/>
        </w:rPr>
        <w:t>рской программе</w:t>
      </w:r>
      <w:r w:rsidRPr="00F3293B">
        <w:rPr>
          <w:i/>
          <w:iCs/>
          <w:lang w:val="ru-RU"/>
        </w:rPr>
        <w:t xml:space="preserve"> Цой Артём</w:t>
      </w:r>
    </w:p>
    <w:p w14:paraId="7CFC7B5A" w14:textId="77777777" w:rsidR="00F3293B" w:rsidRDefault="00F3293B">
      <w:pPr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4DA3873F" w14:textId="2171F8F3" w:rsidR="000066F3" w:rsidRPr="000066F3" w:rsidRDefault="000066F3" w:rsidP="000066F3">
      <w:pPr>
        <w:jc w:val="both"/>
        <w:rPr>
          <w:b/>
          <w:bCs/>
          <w:i/>
          <w:iCs/>
          <w:lang w:val="ru-RU"/>
        </w:rPr>
      </w:pPr>
      <w:r w:rsidRPr="000066F3">
        <w:rPr>
          <w:b/>
          <w:bCs/>
          <w:i/>
          <w:iCs/>
          <w:lang w:val="ru-RU"/>
        </w:rPr>
        <w:lastRenderedPageBreak/>
        <w:t>Мотивационное письмо бездушной машины (</w:t>
      </w:r>
      <w:proofErr w:type="spellStart"/>
      <w:r w:rsidRPr="000066F3">
        <w:rPr>
          <w:b/>
          <w:bCs/>
          <w:i/>
          <w:iCs/>
          <w:lang w:val="en-US"/>
        </w:rPr>
        <w:t>openAI</w:t>
      </w:r>
      <w:proofErr w:type="spellEnd"/>
      <w:r w:rsidRPr="000066F3">
        <w:rPr>
          <w:b/>
          <w:bCs/>
          <w:i/>
          <w:iCs/>
          <w:lang w:val="ru-RU"/>
        </w:rPr>
        <w:t xml:space="preserve">, </w:t>
      </w:r>
      <w:r w:rsidRPr="000066F3">
        <w:rPr>
          <w:b/>
          <w:bCs/>
          <w:i/>
          <w:iCs/>
          <w:lang w:val="en-US"/>
        </w:rPr>
        <w:t>ChatGPT</w:t>
      </w:r>
      <w:r w:rsidRPr="000066F3">
        <w:rPr>
          <w:b/>
          <w:bCs/>
          <w:i/>
          <w:iCs/>
          <w:lang w:val="ru-RU"/>
        </w:rPr>
        <w:t>)</w:t>
      </w:r>
    </w:p>
    <w:p w14:paraId="00C968E2" w14:textId="49C96138" w:rsidR="000066F3" w:rsidRDefault="00F0634C" w:rsidP="000066F3">
      <w:pPr>
        <w:jc w:val="both"/>
      </w:pPr>
      <w:r w:rsidRPr="00F0634C">
        <w:t>Уважаемые члены приемной комиссии</w:t>
      </w:r>
    </w:p>
    <w:p w14:paraId="2548B5F7" w14:textId="73222A9B" w:rsidR="000066F3" w:rsidRDefault="00F0634C" w:rsidP="000066F3">
      <w:pPr>
        <w:jc w:val="both"/>
      </w:pPr>
      <w:r w:rsidRPr="00F0634C">
        <w:t xml:space="preserve">Меня зовут Артём Цой, мне 25 лет, и я с большим энтузиазмом подаю заявку на магистерскую программу по </w:t>
      </w:r>
      <w:proofErr w:type="spellStart"/>
      <w:r w:rsidRPr="00F0634C">
        <w:t>медиакоммуникациям</w:t>
      </w:r>
      <w:proofErr w:type="spellEnd"/>
      <w:r w:rsidRPr="00F0634C">
        <w:t xml:space="preserve"> в вашем университете. В июне 2024 года я с отличием закончил бакалавриат по социологии, что дало мне глубокое понимание социальных процессов и навыки анализа сложных социальных явлений.</w:t>
      </w:r>
      <w:r w:rsidRPr="00F0634C">
        <w:br/>
      </w:r>
      <w:r w:rsidRPr="00F0634C">
        <w:br/>
        <w:t xml:space="preserve">На протяжении последних лет я активно развивался в сфере </w:t>
      </w:r>
      <w:proofErr w:type="spellStart"/>
      <w:r w:rsidRPr="00F0634C">
        <w:t>медиакоммуникаций</w:t>
      </w:r>
      <w:proofErr w:type="spellEnd"/>
      <w:r w:rsidRPr="00F0634C">
        <w:t>, что стало моей настоящей страстью. Я создал и веду собственный сайт-блог, где публикую аналитические статьи о социальных медиа, коммуникациях и их влиянии на общество. Мои статьи привлекают внимание широкой аудитории, что свидетельствует о востребованности и актуальности поднимаемых тем.</w:t>
      </w:r>
      <w:r w:rsidRPr="00F0634C">
        <w:br/>
      </w:r>
      <w:r w:rsidRPr="00F0634C">
        <w:br/>
        <w:t xml:space="preserve">Кроме того, я веду YouTube-канал, на котором обсуждаю различные аспекты </w:t>
      </w:r>
      <w:proofErr w:type="spellStart"/>
      <w:r w:rsidRPr="00F0634C">
        <w:t>медиакоммуникаций</w:t>
      </w:r>
      <w:proofErr w:type="spellEnd"/>
      <w:r w:rsidRPr="00F0634C">
        <w:t xml:space="preserve"> и социальных медиа. Создание и продвижение контента на YouTube позволило мне освоить навыки видеомонтажа, написания сценариев и эффективного взаимодействия с аудиторией. Мой канал стал площадкой для обмена мнениями и опытом, что позволяет мне постоянно учиться и развиваться.</w:t>
      </w:r>
      <w:r w:rsidRPr="00F0634C">
        <w:br/>
      </w:r>
      <w:r w:rsidRPr="00F0634C">
        <w:br/>
        <w:t xml:space="preserve">Моя цель — углубить свои знания и навыки в области </w:t>
      </w:r>
      <w:proofErr w:type="spellStart"/>
      <w:r w:rsidRPr="00F0634C">
        <w:t>медиакоммуникаций</w:t>
      </w:r>
      <w:proofErr w:type="spellEnd"/>
      <w:r w:rsidRPr="00F0634C">
        <w:t>, чтобы стать экспертом в этой динамично развивающейся сфере. Ваша магистерская программа является идеальной возможностью для достижения этой цели, так как она предлагает сочетание теоретического и практического обучения, позволяющего получить всесторонние знания и навыки.</w:t>
      </w:r>
      <w:r w:rsidRPr="00F0634C">
        <w:br/>
      </w:r>
      <w:r w:rsidRPr="00F0634C">
        <w:br/>
        <w:t>Я уверен, что мои академические достижения и практический опыт позволят мне внести значимый вклад в учебную и исследовательскую деятельность вашего университета. Я готов к интенсивной учебе и активному участию в жизни университета, чтобы максимально использовать предоставленные возможности для профессионального и личностного роста.</w:t>
      </w:r>
      <w:r w:rsidRPr="00F0634C">
        <w:br/>
      </w:r>
      <w:r w:rsidRPr="00F0634C">
        <w:br/>
        <w:t xml:space="preserve">Спасибо за ваше внимание и рассмотрение моей кандидатуры. Я надеюсь на возможность присоединиться к вашему университету и внести свой вклад в развитие </w:t>
      </w:r>
      <w:proofErr w:type="spellStart"/>
      <w:r w:rsidRPr="00F0634C">
        <w:t>медиакоммуникаций</w:t>
      </w:r>
      <w:proofErr w:type="spellEnd"/>
      <w:r w:rsidRPr="00F0634C">
        <w:t>.</w:t>
      </w:r>
    </w:p>
    <w:p w14:paraId="73388B0A" w14:textId="7B7B73F0" w:rsidR="000066F3" w:rsidRDefault="00F0634C" w:rsidP="00F0634C">
      <w:r w:rsidRPr="00F0634C">
        <w:t xml:space="preserve">С уважением, </w:t>
      </w:r>
      <w:r w:rsidRPr="00F0634C">
        <w:br/>
        <w:t>Артём Цой</w:t>
      </w:r>
    </w:p>
    <w:p w14:paraId="4A1BAD88" w14:textId="77777777" w:rsidR="000066F3" w:rsidRDefault="000066F3"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39C0" w14:paraId="07E80034" w14:textId="77777777" w:rsidTr="00B339C0">
        <w:tc>
          <w:tcPr>
            <w:tcW w:w="4672" w:type="dxa"/>
          </w:tcPr>
          <w:p w14:paraId="1C030039" w14:textId="77777777" w:rsidR="00B339C0" w:rsidRDefault="00B339C0" w:rsidP="00F0634C">
            <w:pPr>
              <w:rPr>
                <w:b/>
                <w:bCs/>
                <w:i/>
                <w:iCs/>
                <w:lang w:val="en-US"/>
              </w:rPr>
            </w:pPr>
            <w:r w:rsidRPr="00B339C0">
              <w:rPr>
                <w:b/>
                <w:bCs/>
                <w:i/>
                <w:iCs/>
                <w:lang w:val="ru-RU"/>
              </w:rPr>
              <w:lastRenderedPageBreak/>
              <w:t>Мотивационное письмо</w:t>
            </w:r>
          </w:p>
          <w:p w14:paraId="030D75F9" w14:textId="5015B205" w:rsidR="00B339C0" w:rsidRPr="00B339C0" w:rsidRDefault="00B339C0" w:rsidP="00F0634C">
            <w:pPr>
              <w:rPr>
                <w:i/>
                <w:iCs/>
                <w:lang w:val="ru-RU"/>
              </w:rPr>
            </w:pPr>
            <w:r w:rsidRPr="00B339C0">
              <w:rPr>
                <w:i/>
                <w:iCs/>
                <w:lang w:val="ru-RU"/>
              </w:rPr>
              <w:t>Магистерская программа «</w:t>
            </w:r>
            <w:proofErr w:type="spellStart"/>
            <w:r w:rsidRPr="00B339C0">
              <w:rPr>
                <w:i/>
                <w:iCs/>
                <w:lang w:val="ru-RU"/>
              </w:rPr>
              <w:t>Медиакоммуникации</w:t>
            </w:r>
            <w:proofErr w:type="spellEnd"/>
            <w:r w:rsidRPr="00B339C0">
              <w:rPr>
                <w:i/>
                <w:iCs/>
                <w:lang w:val="ru-RU"/>
              </w:rPr>
              <w:t>»</w:t>
            </w:r>
          </w:p>
        </w:tc>
        <w:tc>
          <w:tcPr>
            <w:tcW w:w="4673" w:type="dxa"/>
          </w:tcPr>
          <w:p w14:paraId="4D820B98" w14:textId="77777777" w:rsidR="00B339C0" w:rsidRPr="00B339C0" w:rsidRDefault="00B339C0" w:rsidP="00B339C0">
            <w:pPr>
              <w:jc w:val="right"/>
              <w:rPr>
                <w:b/>
                <w:bCs/>
                <w:i/>
                <w:iCs/>
                <w:lang w:val="ru-RU"/>
              </w:rPr>
            </w:pPr>
            <w:r w:rsidRPr="00B339C0">
              <w:rPr>
                <w:b/>
                <w:bCs/>
                <w:i/>
                <w:iCs/>
                <w:lang w:val="ru-RU"/>
              </w:rPr>
              <w:t>Цой Артём</w:t>
            </w:r>
          </w:p>
          <w:p w14:paraId="021F0875" w14:textId="0DE28ECD" w:rsidR="00B339C0" w:rsidRPr="00B339C0" w:rsidRDefault="00B339C0" w:rsidP="00B339C0">
            <w:pPr>
              <w:jc w:val="right"/>
              <w:rPr>
                <w:b/>
                <w:bCs/>
                <w:i/>
                <w:iCs/>
                <w:lang w:val="ru-RU"/>
              </w:rPr>
            </w:pPr>
            <w:r w:rsidRPr="00B339C0">
              <w:rPr>
                <w:b/>
                <w:bCs/>
                <w:i/>
                <w:iCs/>
                <w:lang w:val="ru-RU"/>
              </w:rPr>
              <w:t>7 (999) 540-04-89</w:t>
            </w:r>
          </w:p>
          <w:p w14:paraId="36737F50" w14:textId="7336C90C" w:rsidR="00B339C0" w:rsidRPr="00B339C0" w:rsidRDefault="00B339C0" w:rsidP="00B339C0">
            <w:pPr>
              <w:jc w:val="right"/>
              <w:rPr>
                <w:lang w:val="ru-RU"/>
              </w:rPr>
            </w:pPr>
            <w:r w:rsidRPr="00B339C0">
              <w:rPr>
                <w:b/>
                <w:bCs/>
                <w:i/>
                <w:iCs/>
                <w:lang w:val="en-US"/>
              </w:rPr>
              <w:t>www</w:t>
            </w:r>
            <w:r w:rsidRPr="00B339C0">
              <w:rPr>
                <w:b/>
                <w:bCs/>
                <w:i/>
                <w:iCs/>
                <w:lang w:val="ru-RU"/>
              </w:rPr>
              <w:t>.</w:t>
            </w:r>
            <w:proofErr w:type="spellStart"/>
            <w:r w:rsidRPr="00B339C0">
              <w:rPr>
                <w:b/>
                <w:bCs/>
                <w:i/>
                <w:iCs/>
                <w:lang w:val="en-US"/>
              </w:rPr>
              <w:t>tsoy</w:t>
            </w:r>
            <w:proofErr w:type="spellEnd"/>
            <w:r w:rsidRPr="00B339C0">
              <w:rPr>
                <w:b/>
                <w:bCs/>
                <w:i/>
                <w:iCs/>
                <w:lang w:val="ru-RU"/>
              </w:rPr>
              <w:t>.</w:t>
            </w:r>
            <w:r w:rsidRPr="00B339C0">
              <w:rPr>
                <w:b/>
                <w:bCs/>
                <w:i/>
                <w:iCs/>
                <w:lang w:val="en-US"/>
              </w:rPr>
              <w:t>in</w:t>
            </w:r>
          </w:p>
        </w:tc>
      </w:tr>
    </w:tbl>
    <w:p w14:paraId="34BAC099" w14:textId="67190F60" w:rsidR="00F3293B" w:rsidRDefault="00F3293B" w:rsidP="00F0634C">
      <w:pPr>
        <w:rPr>
          <w:lang w:val="ru-RU"/>
        </w:rPr>
      </w:pPr>
    </w:p>
    <w:p w14:paraId="731B5DCD" w14:textId="77777777" w:rsidR="00D85112" w:rsidRDefault="00D85112" w:rsidP="00D85112">
      <w:pPr>
        <w:jc w:val="both"/>
      </w:pPr>
      <w:r w:rsidRPr="00D85112">
        <w:t>Почему именно я должен поступить на данное направление? Вопрос — интересный.</w:t>
      </w:r>
      <w:r w:rsidRPr="00D85112">
        <w:br/>
      </w:r>
      <w:r w:rsidRPr="00D85112">
        <w:br/>
        <w:t>Во-первых, это направление для меня интересно с профессиональной точки зрения того, как «правильно» создавать контент с которым я уже работаю… многие годы.</w:t>
      </w:r>
      <w:r w:rsidRPr="00D85112">
        <w:br/>
        <w:t>Безусловно у меня присутствуют определённые амбиции как и у всех людей на нашем маленьком, но таком уютном шарике.</w:t>
      </w:r>
      <w:r w:rsidRPr="00D85112">
        <w:br/>
      </w:r>
      <w:r w:rsidRPr="00D85112">
        <w:br/>
        <w:t xml:space="preserve">Во-вторых, почему-то мне кажется что на этой кафедре будет не менее интересно как и на родной (в любом случае родную вам не перебить и выгнать из сердца!!! </w:t>
      </w:r>
      <w:proofErr w:type="spellStart"/>
      <w:r w:rsidRPr="00D85112">
        <w:t>xD</w:t>
      </w:r>
      <w:proofErr w:type="spellEnd"/>
      <w:r w:rsidRPr="00D85112">
        <w:t>).</w:t>
      </w:r>
      <w:r w:rsidRPr="00D85112">
        <w:br/>
      </w:r>
      <w:r w:rsidRPr="00D85112">
        <w:br/>
        <w:t>Мне интересно развиваться, мне интересно узнавать новое, это можно банально заметить по моему жизненному пути:</w:t>
      </w:r>
      <w:r w:rsidRPr="00D85112">
        <w:br/>
      </w:r>
      <w:r w:rsidRPr="00D85112">
        <w:br/>
        <w:t xml:space="preserve">Поступил на </w:t>
      </w:r>
      <w:proofErr w:type="spellStart"/>
      <w:r w:rsidRPr="00D85112">
        <w:t>матфак</w:t>
      </w:r>
      <w:proofErr w:type="spellEnd"/>
      <w:r w:rsidRPr="00D85112">
        <w:t xml:space="preserve"> -&gt; ушёл -&gt; поступил на Социологию (не описать словами как я благодарен данной кафедре  и в целом ВУЗу) -&gt; закончил на красный -&gt; пошёл работать в банк.</w:t>
      </w:r>
      <w:r w:rsidRPr="00D85112">
        <w:br/>
      </w:r>
      <w:r w:rsidRPr="00D85112">
        <w:br/>
        <w:t>И в этой жизни уже произошло много всего такого разного, но произойдёт ещё больше. И хочется мне верить, что это будет чем-то интересным.</w:t>
      </w:r>
      <w:r w:rsidRPr="00D85112">
        <w:br/>
      </w:r>
      <w:r w:rsidRPr="00D85112">
        <w:br/>
        <w:t xml:space="preserve">Даже если я не поступлю на </w:t>
      </w:r>
      <w:proofErr w:type="spellStart"/>
      <w:r w:rsidRPr="00D85112">
        <w:t>медиаком</w:t>
      </w:r>
      <w:proofErr w:type="spellEnd"/>
      <w:r w:rsidRPr="00D85112">
        <w:t xml:space="preserve"> — это не станет какой-то преградой, а лишь поводом становиться ещё сильнее ещё </w:t>
      </w:r>
      <w:r w:rsidRPr="00D85112">
        <w:t>лучше,</w:t>
      </w:r>
      <w:r w:rsidRPr="00D85112">
        <w:t xml:space="preserve"> но уже с другой кафедрой. </w:t>
      </w:r>
      <w:r w:rsidRPr="00D85112">
        <w:br/>
      </w:r>
      <w:r w:rsidRPr="00D85112">
        <w:br/>
        <w:t xml:space="preserve">Ну </w:t>
      </w:r>
      <w:r w:rsidRPr="00D85112">
        <w:t>что ж</w:t>
      </w:r>
      <w:r w:rsidRPr="00D85112">
        <w:t>, хватит лирического отступления и… пожалуй пора работать!</w:t>
      </w:r>
    </w:p>
    <w:p w14:paraId="6A44CC38" w14:textId="77777777" w:rsidR="00D85112" w:rsidRDefault="00D85112" w:rsidP="00D85112">
      <w:pPr>
        <w:jc w:val="both"/>
      </w:pPr>
    </w:p>
    <w:p w14:paraId="0F4406C6" w14:textId="7BEA6580" w:rsidR="00B339C0" w:rsidRPr="00D85112" w:rsidRDefault="00D85112" w:rsidP="00D85112">
      <w:pPr>
        <w:jc w:val="right"/>
        <w:rPr>
          <w:lang w:val="en-US"/>
        </w:rPr>
      </w:pPr>
      <w:r w:rsidRPr="00D85112">
        <w:t>Цой Артём</w:t>
      </w:r>
      <w:r w:rsidRPr="00D85112">
        <w:br/>
        <w:t>01.08.2024</w:t>
      </w:r>
    </w:p>
    <w:sectPr w:rsidR="00B339C0" w:rsidRPr="00D8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ED"/>
    <w:rsid w:val="000066F3"/>
    <w:rsid w:val="00090F32"/>
    <w:rsid w:val="000B200F"/>
    <w:rsid w:val="00463130"/>
    <w:rsid w:val="0048066C"/>
    <w:rsid w:val="00671245"/>
    <w:rsid w:val="006D5B1D"/>
    <w:rsid w:val="00700532"/>
    <w:rsid w:val="00815F59"/>
    <w:rsid w:val="00822971"/>
    <w:rsid w:val="00841669"/>
    <w:rsid w:val="00876AEE"/>
    <w:rsid w:val="00995C47"/>
    <w:rsid w:val="00A133ED"/>
    <w:rsid w:val="00B339C0"/>
    <w:rsid w:val="00D37444"/>
    <w:rsid w:val="00D85112"/>
    <w:rsid w:val="00E915D2"/>
    <w:rsid w:val="00F0634C"/>
    <w:rsid w:val="00F3293B"/>
    <w:rsid w:val="00F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943"/>
  <w15:chartTrackingRefBased/>
  <w15:docId w15:val="{1956108A-8BFA-46B0-B3A7-12732C5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3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3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3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3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3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3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3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3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3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33E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1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81E0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8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soy-utm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A19F-7B29-49C5-9C72-68AE4E1E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Tsoy</dc:creator>
  <cp:keywords/>
  <dc:description/>
  <cp:lastModifiedBy>Artyom Tsoy</cp:lastModifiedBy>
  <cp:revision>16</cp:revision>
  <dcterms:created xsi:type="dcterms:W3CDTF">2024-08-02T02:26:00Z</dcterms:created>
  <dcterms:modified xsi:type="dcterms:W3CDTF">2024-08-02T02:41:00Z</dcterms:modified>
</cp:coreProperties>
</file>